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FF3" w:rsidRPr="00592F7F" w:rsidRDefault="00EC3F14">
      <w:pPr>
        <w:rPr>
          <w:sz w:val="36"/>
          <w:szCs w:val="36"/>
        </w:rPr>
      </w:pPr>
      <w:r>
        <w:t xml:space="preserve">                  </w:t>
      </w:r>
      <w:r w:rsidRPr="00592F7F">
        <w:rPr>
          <w:sz w:val="36"/>
          <w:szCs w:val="36"/>
        </w:rPr>
        <w:t>Стаж тренировок как сложный процент</w:t>
      </w:r>
    </w:p>
    <w:p w:rsidR="001B26F3" w:rsidRDefault="00EC3F14">
      <w:r>
        <w:t>М</w:t>
      </w:r>
      <w:r w:rsidR="00C12BD0">
        <w:t>не часто задают вопросы клиенты</w:t>
      </w:r>
      <w:r>
        <w:t>,</w:t>
      </w:r>
      <w:r w:rsidR="004250D3">
        <w:t xml:space="preserve"> </w:t>
      </w:r>
      <w:r>
        <w:t>которые начинают свой путь в фитнесе</w:t>
      </w:r>
      <w:proofErr w:type="gramStart"/>
      <w:r w:rsidR="00092E99">
        <w:t xml:space="preserve">: </w:t>
      </w:r>
      <w:r>
        <w:t xml:space="preserve"> «..</w:t>
      </w:r>
      <w:proofErr w:type="gramEnd"/>
      <w:r>
        <w:t>как быстро увеличить бицепсы, уменьшить  жир, обрести стройное мускулистое тело, жать лёжа большой вес, убрать живот</w:t>
      </w:r>
      <w:r w:rsidR="00092E99">
        <w:t>?…</w:t>
      </w:r>
      <w:r w:rsidR="00C12BD0">
        <w:t>»</w:t>
      </w:r>
      <w:r>
        <w:t xml:space="preserve"> и </w:t>
      </w:r>
      <w:r w:rsidR="00C12BD0">
        <w:t>так далее</w:t>
      </w:r>
      <w:r>
        <w:t>.</w:t>
      </w:r>
      <w:r w:rsidR="00C12BD0">
        <w:t xml:space="preserve"> </w:t>
      </w:r>
      <w:r w:rsidR="00092E99">
        <w:t xml:space="preserve">На эти вопросы, у меня появляется  встречный: «А как можно быстро заработать много денег?», </w:t>
      </w:r>
      <w:proofErr w:type="gramStart"/>
      <w:r w:rsidR="00092E99">
        <w:t>разумеется</w:t>
      </w:r>
      <w:proofErr w:type="gramEnd"/>
      <w:r w:rsidR="00092E99">
        <w:t xml:space="preserve"> честно, законно</w:t>
      </w:r>
      <w:r w:rsidR="00E10AC8">
        <w:t>.</w:t>
      </w:r>
      <w:r w:rsidR="00092E99">
        <w:t xml:space="preserve"> </w:t>
      </w:r>
      <w:r w:rsidR="00E10AC8">
        <w:t>И</w:t>
      </w:r>
      <w:r w:rsidR="00092E99">
        <w:t xml:space="preserve">сходя из знаний моего </w:t>
      </w:r>
      <w:proofErr w:type="spellStart"/>
      <w:proofErr w:type="gramStart"/>
      <w:r w:rsidR="00092E99">
        <w:t>мал</w:t>
      </w:r>
      <w:r w:rsidR="00AD60E7">
        <w:t>о</w:t>
      </w:r>
      <w:r w:rsidR="00092E99">
        <w:t>-мальского</w:t>
      </w:r>
      <w:proofErr w:type="spellEnd"/>
      <w:proofErr w:type="gramEnd"/>
      <w:r w:rsidR="00092E99">
        <w:t xml:space="preserve"> финансового образования, которое я получаю одновременно со своей</w:t>
      </w:r>
      <w:r w:rsidR="00E10AC8">
        <w:t xml:space="preserve"> профессиональной деятельностью</w:t>
      </w:r>
      <w:r w:rsidR="00092E99">
        <w:t xml:space="preserve">, отвечу - никак. </w:t>
      </w:r>
      <w:r w:rsidR="00B74D53">
        <w:t xml:space="preserve">В </w:t>
      </w:r>
      <w:r w:rsidR="00B74D53">
        <w:rPr>
          <w:lang w:val="en-US"/>
        </w:rPr>
        <w:t>FPA</w:t>
      </w:r>
      <w:r w:rsidR="00B74D53">
        <w:t xml:space="preserve"> ,</w:t>
      </w:r>
      <w:r w:rsidR="00E10AC8">
        <w:t xml:space="preserve"> </w:t>
      </w:r>
      <w:r w:rsidR="00B74D53">
        <w:t xml:space="preserve">где я получил базовое образование </w:t>
      </w:r>
      <w:r w:rsidR="00092E99">
        <w:t>по фитнесу</w:t>
      </w:r>
      <w:r w:rsidR="00B74D53">
        <w:t xml:space="preserve"> и где</w:t>
      </w:r>
      <w:r w:rsidR="004250D3">
        <w:t xml:space="preserve"> пос</w:t>
      </w:r>
      <w:r w:rsidR="00B74D53">
        <w:t>тоянно повышаю свою квалификацию</w:t>
      </w:r>
      <w:r w:rsidR="00914D07">
        <w:t>, Президент Ассоциации Профессионалов Ф</w:t>
      </w:r>
      <w:r w:rsidR="004250D3">
        <w:t>итнеса (</w:t>
      </w:r>
      <w:r w:rsidR="004250D3">
        <w:rPr>
          <w:lang w:val="en-US"/>
        </w:rPr>
        <w:t>FPA</w:t>
      </w:r>
      <w:r w:rsidR="004250D3">
        <w:t>), Дмитрий Ген</w:t>
      </w:r>
      <w:r w:rsidR="00C12BD0">
        <w:t>н</w:t>
      </w:r>
      <w:r w:rsidR="004250D3">
        <w:t xml:space="preserve">адьевич  Калашников, </w:t>
      </w:r>
      <w:r w:rsidR="00914D07">
        <w:t xml:space="preserve">часто </w:t>
      </w:r>
      <w:r w:rsidR="004250D3">
        <w:t xml:space="preserve">проводит аналогию с финансами при снижении веса </w:t>
      </w:r>
      <w:r w:rsidR="00914D07">
        <w:t xml:space="preserve"> </w:t>
      </w:r>
      <w:r w:rsidR="004250D3">
        <w:t>для понимания энер</w:t>
      </w:r>
      <w:r w:rsidR="00C12BD0">
        <w:t>гетического баланса</w:t>
      </w:r>
      <w:r w:rsidR="00092E99">
        <w:t>. Д</w:t>
      </w:r>
      <w:r w:rsidR="004250D3">
        <w:t>оход (поступления субстратов энергии, положительный азотистый баланс) и р</w:t>
      </w:r>
      <w:r w:rsidR="00092E99">
        <w:t>асход (трата субстратов энергии</w:t>
      </w:r>
      <w:r w:rsidR="004250D3">
        <w:t>,</w:t>
      </w:r>
      <w:r w:rsidR="00092E99">
        <w:t xml:space="preserve"> </w:t>
      </w:r>
      <w:r w:rsidR="004250D3">
        <w:t xml:space="preserve">отрицательный азотистый баланс).  </w:t>
      </w:r>
      <w:r w:rsidR="002F1EE1">
        <w:t>Потому что</w:t>
      </w:r>
      <w:r w:rsidR="00C12BD0">
        <w:t xml:space="preserve"> для умножения денег то есть </w:t>
      </w:r>
      <w:r w:rsidR="002F1EE1">
        <w:t>капитала нужны разу</w:t>
      </w:r>
      <w:r w:rsidR="00247493">
        <w:t>мные инструменты инвестирования, распределённые по степени риска</w:t>
      </w:r>
      <w:r w:rsidR="00B74D53">
        <w:t xml:space="preserve"> и количества капитала</w:t>
      </w:r>
      <w:r w:rsidR="008C406F">
        <w:t xml:space="preserve"> в процентном отношении </w:t>
      </w:r>
      <w:r w:rsidR="00247493">
        <w:t xml:space="preserve"> относительно времени, возраста и целей</w:t>
      </w:r>
      <w:r w:rsidR="00B74D53">
        <w:t>,</w:t>
      </w:r>
      <w:r w:rsidR="00247493">
        <w:t xml:space="preserve"> с соответствующим распределением активов в портфеле (диверсификация) и видами активов (интеграция). </w:t>
      </w:r>
      <w:r w:rsidR="00B74D53">
        <w:t>Т</w:t>
      </w:r>
      <w:r w:rsidR="00C12BD0">
        <w:t>ак как и</w:t>
      </w:r>
      <w:r w:rsidR="00247493">
        <w:t>нвестировани</w:t>
      </w:r>
      <w:r w:rsidR="00C12BD0">
        <w:t>е</w:t>
      </w:r>
      <w:r w:rsidR="00247493">
        <w:t xml:space="preserve"> – это самый надёжный способ не только стать, но и остаться богатым человеком.</w:t>
      </w:r>
      <w:r w:rsidR="002F1EE1">
        <w:t xml:space="preserve"> </w:t>
      </w:r>
      <w:r w:rsidR="008C406F">
        <w:t>И здесь есть  исходные данные</w:t>
      </w:r>
      <w:r w:rsidR="00B74D53">
        <w:t xml:space="preserve"> - это  возраст,</w:t>
      </w:r>
      <w:r w:rsidR="00C12BD0">
        <w:t xml:space="preserve"> </w:t>
      </w:r>
      <w:r w:rsidR="00B74D53">
        <w:t>время, количество капитала на старте и СЛОЖНЫЙ ПРОЦЕНТ, последний один из чудес света, здесь самый важный.</w:t>
      </w:r>
      <w:r w:rsidR="00D425C1">
        <w:t xml:space="preserve"> Переводи</w:t>
      </w:r>
      <w:r w:rsidR="00B74D53">
        <w:t>м</w:t>
      </w:r>
      <w:r w:rsidR="00D425C1">
        <w:t xml:space="preserve">  это на</w:t>
      </w:r>
      <w:r w:rsidR="00B74D53">
        <w:t xml:space="preserve"> понятие фитнеса </w:t>
      </w:r>
      <w:r w:rsidR="00D425C1">
        <w:t>и получим</w:t>
      </w:r>
      <w:r w:rsidR="001B26F3">
        <w:t xml:space="preserve"> </w:t>
      </w:r>
      <w:r w:rsidR="00C12BD0">
        <w:t xml:space="preserve"> следующе</w:t>
      </w:r>
      <w:r w:rsidR="008C406F">
        <w:t>е</w:t>
      </w:r>
      <w:r w:rsidR="001B26F3">
        <w:t>:</w:t>
      </w:r>
    </w:p>
    <w:p w:rsidR="001B26F3" w:rsidRDefault="00092E99">
      <w:r>
        <w:t xml:space="preserve"> – Возраст. С</w:t>
      </w:r>
      <w:r w:rsidR="00D425C1">
        <w:t xml:space="preserve"> возрастом</w:t>
      </w:r>
      <w:r w:rsidR="00AF3634">
        <w:t>,</w:t>
      </w:r>
      <w:r w:rsidR="00D425C1">
        <w:t xml:space="preserve"> ответные гормональные реакции уже не</w:t>
      </w:r>
      <w:r>
        <w:t xml:space="preserve"> </w:t>
      </w:r>
      <w:r w:rsidR="00AF3634">
        <w:t>так</w:t>
      </w:r>
      <w:r w:rsidR="00D425C1">
        <w:t xml:space="preserve"> </w:t>
      </w:r>
      <w:r w:rsidR="00AF3634">
        <w:t>сильно</w:t>
      </w:r>
      <w:r w:rsidR="00D425C1">
        <w:t xml:space="preserve"> дают обратный сигнал </w:t>
      </w:r>
      <w:r w:rsidR="008C406F">
        <w:t>в процентах</w:t>
      </w:r>
      <w:r w:rsidR="00AF3634" w:rsidRPr="00AF3634">
        <w:t xml:space="preserve"> </w:t>
      </w:r>
      <w:r w:rsidR="00AF3634">
        <w:t>н</w:t>
      </w:r>
      <w:r w:rsidR="00D425C1">
        <w:t>а механич</w:t>
      </w:r>
      <w:r w:rsidR="008C406F">
        <w:t xml:space="preserve">еское воздействие (тренировку), </w:t>
      </w:r>
      <w:r w:rsidR="00D425C1">
        <w:t>в частности</w:t>
      </w:r>
      <w:r w:rsidR="00AF3634">
        <w:t xml:space="preserve"> на</w:t>
      </w:r>
      <w:r w:rsidR="00D425C1">
        <w:t xml:space="preserve"> активность в фазе восстановления гормона  тестостерона</w:t>
      </w:r>
      <w:r w:rsidR="00AF3634" w:rsidRPr="00AF3634">
        <w:t xml:space="preserve"> </w:t>
      </w:r>
      <w:r w:rsidR="00AF3634">
        <w:t>относительно к молодому возрасту.</w:t>
      </w:r>
      <w:r w:rsidR="00D425C1">
        <w:t xml:space="preserve"> </w:t>
      </w:r>
      <w:proofErr w:type="gramStart"/>
      <w:r w:rsidR="00B36254">
        <w:t>Х</w:t>
      </w:r>
      <w:r w:rsidR="00D425C1">
        <w:t xml:space="preserve">отя эффект от самого </w:t>
      </w:r>
      <w:r w:rsidR="008C406F">
        <w:t xml:space="preserve">механического </w:t>
      </w:r>
      <w:r w:rsidR="00D425C1">
        <w:t>воздействия довольно высок</w:t>
      </w:r>
      <w:r w:rsidR="008C406F">
        <w:t>,</w:t>
      </w:r>
      <w:r w:rsidR="00D425C1">
        <w:t xml:space="preserve"> вместе с поступлением достаточного количества аминокислот </w:t>
      </w:r>
      <w:r w:rsidR="001B26F3">
        <w:t>для регене</w:t>
      </w:r>
      <w:r w:rsidR="00D425C1">
        <w:t>рации мышечной ткани</w:t>
      </w:r>
      <w:r w:rsidR="00FB5B77">
        <w:t xml:space="preserve">, </w:t>
      </w:r>
      <w:r w:rsidR="00D425C1">
        <w:t>исходя из последних научных данных</w:t>
      </w:r>
      <w:r w:rsidR="00AF3634">
        <w:t>, с</w:t>
      </w:r>
      <w:r w:rsidR="00F3345A">
        <w:t xml:space="preserve">пособности </w:t>
      </w:r>
      <w:r w:rsidR="00FB5B77">
        <w:t>самой клетки</w:t>
      </w:r>
      <w:r w:rsidR="00F3345A">
        <w:t>,</w:t>
      </w:r>
      <w:r w:rsidR="00FB5B77">
        <w:t xml:space="preserve"> </w:t>
      </w:r>
      <w:r w:rsidR="00F3345A">
        <w:t>ферментов, гормонов  с возрастом  снижают активность и крен сдвигается с  анаболических</w:t>
      </w:r>
      <w:r w:rsidR="00220D24">
        <w:t xml:space="preserve"> в </w:t>
      </w:r>
      <w:proofErr w:type="spellStart"/>
      <w:r w:rsidR="00220D24">
        <w:t>кат</w:t>
      </w:r>
      <w:r w:rsidR="00FB5B77">
        <w:t>о</w:t>
      </w:r>
      <w:r w:rsidR="00220D24">
        <w:t>болические</w:t>
      </w:r>
      <w:proofErr w:type="spellEnd"/>
      <w:r w:rsidR="00220D24">
        <w:t xml:space="preserve"> процессы.</w:t>
      </w:r>
      <w:proofErr w:type="gramEnd"/>
    </w:p>
    <w:p w:rsidR="000475C9" w:rsidRDefault="00E10AC8">
      <w:r>
        <w:t>-Время. З</w:t>
      </w:r>
      <w:r w:rsidR="001B26F3">
        <w:t>дес</w:t>
      </w:r>
      <w:r w:rsidR="00FB5B77">
        <w:t>ь имеется параметр общего стажа</w:t>
      </w:r>
      <w:proofErr w:type="gramStart"/>
      <w:r w:rsidR="001B26F3">
        <w:t>,</w:t>
      </w:r>
      <w:r w:rsidR="000C74F1">
        <w:t>(</w:t>
      </w:r>
      <w:proofErr w:type="gramEnd"/>
      <w:r w:rsidR="000C74F1">
        <w:t>для сложного процента)</w:t>
      </w:r>
      <w:r w:rsidR="008C406F">
        <w:t xml:space="preserve"> и объёма выполняемой работы</w:t>
      </w:r>
      <w:r w:rsidR="000C74F1">
        <w:t xml:space="preserve"> на тренировке</w:t>
      </w:r>
      <w:r w:rsidR="00B36254">
        <w:t>.</w:t>
      </w:r>
      <w:r w:rsidR="001B26F3">
        <w:t xml:space="preserve"> </w:t>
      </w:r>
      <w:r w:rsidR="00B36254">
        <w:t>Е</w:t>
      </w:r>
      <w:r w:rsidR="001B26F3">
        <w:t>сть исследования</w:t>
      </w:r>
      <w:r w:rsidR="002F394A">
        <w:t>,</w:t>
      </w:r>
      <w:r w:rsidR="001B26F3">
        <w:t xml:space="preserve"> что например</w:t>
      </w:r>
      <w:r w:rsidR="00AF3634">
        <w:t>,</w:t>
      </w:r>
      <w:r w:rsidR="001B26F3">
        <w:t xml:space="preserve"> для снижения жира требуется диапазон (</w:t>
      </w:r>
      <w:r w:rsidR="001B26F3" w:rsidRPr="001B26F3">
        <w:t>&gt;</w:t>
      </w:r>
      <w:r w:rsidR="001B26F3">
        <w:t>300 мин</w:t>
      </w:r>
      <w:r w:rsidR="00FB5B77">
        <w:t>.</w:t>
      </w:r>
      <w:r w:rsidR="001B26F3" w:rsidRPr="001B26F3">
        <w:t>/</w:t>
      </w:r>
      <w:r w:rsidR="001B26F3">
        <w:t xml:space="preserve">нед.60 мин*5 </w:t>
      </w:r>
      <w:proofErr w:type="spellStart"/>
      <w:r w:rsidR="001B26F3">
        <w:t>дн</w:t>
      </w:r>
      <w:proofErr w:type="spellEnd"/>
      <w:r w:rsidR="00FB5B77">
        <w:t>.</w:t>
      </w:r>
      <w:r w:rsidR="001B26F3" w:rsidRPr="001B26F3">
        <w:t>/</w:t>
      </w:r>
      <w:proofErr w:type="spellStart"/>
      <w:r w:rsidR="001B26F3">
        <w:t>нед</w:t>
      </w:r>
      <w:proofErr w:type="spellEnd"/>
      <w:r w:rsidR="001B26F3">
        <w:t>.</w:t>
      </w:r>
      <w:r w:rsidR="002F394A">
        <w:t>). Э</w:t>
      </w:r>
      <w:r w:rsidR="001B26F3">
        <w:t>тот параметр для опытно</w:t>
      </w:r>
      <w:r w:rsidR="002F394A">
        <w:t>го атлета в данном контексте определяет</w:t>
      </w:r>
      <w:r w:rsidR="001B26F3">
        <w:t xml:space="preserve"> начало занятий от 12-18 лет д</w:t>
      </w:r>
      <w:r w:rsidR="002F394A">
        <w:t xml:space="preserve">о 30-40 лет </w:t>
      </w:r>
      <w:r w:rsidR="00604B5D">
        <w:t>и  имеет нижеследующие пр</w:t>
      </w:r>
      <w:r w:rsidR="00AD60E7">
        <w:t>е</w:t>
      </w:r>
      <w:r w:rsidR="00604B5D">
        <w:t>имущества</w:t>
      </w:r>
      <w:r w:rsidR="000C74F1">
        <w:t>;</w:t>
      </w:r>
    </w:p>
    <w:p w:rsidR="000475C9" w:rsidRDefault="002F394A">
      <w:r>
        <w:t>1)</w:t>
      </w:r>
      <w:r w:rsidR="00FB5B77">
        <w:t xml:space="preserve"> С</w:t>
      </w:r>
      <w:r>
        <w:t xml:space="preserve">пособность </w:t>
      </w:r>
      <w:r w:rsidR="001B26F3">
        <w:t>повысит</w:t>
      </w:r>
      <w:r>
        <w:t>ь</w:t>
      </w:r>
      <w:r w:rsidR="001B26F3">
        <w:t xml:space="preserve"> ответную реакцию на нагрузку мышц</w:t>
      </w:r>
      <w:r>
        <w:t>,</w:t>
      </w:r>
      <w:r w:rsidR="001B26F3">
        <w:t xml:space="preserve"> большим поглощ</w:t>
      </w:r>
      <w:r>
        <w:t>ением аминокислот и меньшим расх</w:t>
      </w:r>
      <w:r w:rsidR="001B26F3">
        <w:t xml:space="preserve">одом энергии на </w:t>
      </w:r>
      <w:r>
        <w:t>упражнения</w:t>
      </w:r>
      <w:r w:rsidR="00220D24">
        <w:t>,</w:t>
      </w:r>
      <w:r>
        <w:t xml:space="preserve"> в компенсаторном механиз</w:t>
      </w:r>
      <w:r w:rsidR="00E10AC8">
        <w:t>ме внутримышечной координации (</w:t>
      </w:r>
      <w:r>
        <w:t>т</w:t>
      </w:r>
      <w:r w:rsidR="00FB5B77">
        <w:t>о есть</w:t>
      </w:r>
      <w:r>
        <w:t xml:space="preserve"> способности нервной системы включать в движения необходимое количество мышц</w:t>
      </w:r>
      <w:r w:rsidR="00E10AC8">
        <w:t xml:space="preserve"> </w:t>
      </w:r>
      <w:r>
        <w:t>для эффективного выполнения движения).</w:t>
      </w:r>
      <w:r w:rsidR="001462FE">
        <w:t xml:space="preserve"> Для этой функции нервная система, требует выполнять движения большое количество повторений, так называемый навык</w:t>
      </w:r>
      <w:proofErr w:type="gramStart"/>
      <w:r w:rsidR="001462FE">
        <w:t xml:space="preserve"> ,</w:t>
      </w:r>
      <w:proofErr w:type="gramEnd"/>
      <w:r w:rsidR="001462FE">
        <w:t>он зависит от времени и объёма работы.</w:t>
      </w:r>
    </w:p>
    <w:p w:rsidR="002F394A" w:rsidRDefault="000475C9">
      <w:r>
        <w:t>2)</w:t>
      </w:r>
      <w:r w:rsidR="00FB5B77">
        <w:t xml:space="preserve"> Т</w:t>
      </w:r>
      <w:r>
        <w:t>от самый СЛОЖНЫЙ ПРОЦЕНТ, который с годами позволяет увеличивать чудесным образом КАПИТАЛ в данном случае УВЕЛИЧИТЬ МЫШЦЫ,</w:t>
      </w:r>
      <w:r w:rsidR="00FB5B77">
        <w:t xml:space="preserve"> </w:t>
      </w:r>
      <w:r>
        <w:t>ПОЖАТЬ БОЛЬШОЙ ВЕС ЛЁЖА,</w:t>
      </w:r>
      <w:r w:rsidR="00FB5B77">
        <w:t xml:space="preserve"> </w:t>
      </w:r>
      <w:r>
        <w:t>УБРАТЬ</w:t>
      </w:r>
      <w:r w:rsidR="00A077E8">
        <w:t xml:space="preserve"> </w:t>
      </w:r>
      <w:r>
        <w:t>ЖИВОТ</w:t>
      </w:r>
      <w:r w:rsidR="00FB5B77">
        <w:t xml:space="preserve">, </w:t>
      </w:r>
      <w:r>
        <w:t xml:space="preserve"> СНИЗИТЬ ЖИР В ТЕЛЕ. Потому что</w:t>
      </w:r>
      <w:r w:rsidR="00B36254">
        <w:t>,</w:t>
      </w:r>
      <w:r>
        <w:t xml:space="preserve"> в</w:t>
      </w:r>
      <w:r w:rsidR="008E22B2">
        <w:t xml:space="preserve"> отличи</w:t>
      </w:r>
      <w:proofErr w:type="gramStart"/>
      <w:r w:rsidR="008E22B2">
        <w:t>и</w:t>
      </w:r>
      <w:proofErr w:type="gramEnd"/>
      <w:r w:rsidR="00E10AC8">
        <w:t xml:space="preserve"> от увеличения средств </w:t>
      </w:r>
      <w:r>
        <w:t>в сложном проценте</w:t>
      </w:r>
      <w:r w:rsidR="008E22B2">
        <w:t xml:space="preserve"> (</w:t>
      </w:r>
      <w:r>
        <w:t>которое происходит автома</w:t>
      </w:r>
      <w:r w:rsidR="00E10AC8">
        <w:t>тически,</w:t>
      </w:r>
      <w:r>
        <w:t xml:space="preserve"> в зависимости от срока </w:t>
      </w:r>
      <w:r w:rsidR="00B36254">
        <w:t xml:space="preserve">и </w:t>
      </w:r>
      <w:r>
        <w:t>и</w:t>
      </w:r>
      <w:r w:rsidR="00A077E8">
        <w:t>меющихся на вкладе денег</w:t>
      </w:r>
      <w:r w:rsidR="008E22B2">
        <w:t xml:space="preserve"> -</w:t>
      </w:r>
      <w:r w:rsidR="00E10AC8">
        <w:t xml:space="preserve"> </w:t>
      </w:r>
      <w:r w:rsidR="00A077E8">
        <w:t xml:space="preserve">они </w:t>
      </w:r>
      <w:r>
        <w:t>сами себя приумножают</w:t>
      </w:r>
      <w:r w:rsidR="008E22B2">
        <w:t>)</w:t>
      </w:r>
      <w:r w:rsidR="00FB5B77">
        <w:t xml:space="preserve"> </w:t>
      </w:r>
      <w:r w:rsidR="00E10AC8">
        <w:t>- з</w:t>
      </w:r>
      <w:r>
        <w:t>десь мы используем принципы тренировок (инструменты инвестирования) для прогрессии результата</w:t>
      </w:r>
      <w:r w:rsidR="00A077E8">
        <w:t>,</w:t>
      </w:r>
      <w:r>
        <w:t xml:space="preserve"> </w:t>
      </w:r>
      <w:r w:rsidR="00A077E8">
        <w:t>а именно принцип периодизации, цикличности,</w:t>
      </w:r>
      <w:r w:rsidR="00FB5B77">
        <w:t xml:space="preserve"> </w:t>
      </w:r>
      <w:r w:rsidR="00A077E8">
        <w:t>где используются различные её виды (линейная, блоковая, и т.</w:t>
      </w:r>
      <w:r w:rsidR="00592F7F">
        <w:t>д</w:t>
      </w:r>
      <w:r w:rsidR="00FB5B77">
        <w:t>.</w:t>
      </w:r>
      <w:r w:rsidR="00A077E8">
        <w:t>)</w:t>
      </w:r>
      <w:r w:rsidR="00AF3634">
        <w:t>.</w:t>
      </w:r>
      <w:r w:rsidR="00E10AC8">
        <w:t xml:space="preserve"> </w:t>
      </w:r>
      <w:r w:rsidR="00AF3634">
        <w:t>С</w:t>
      </w:r>
      <w:r w:rsidR="00A077E8">
        <w:t xml:space="preserve">мысл в чередовании нагрузок для положительной ответной реакции организма </w:t>
      </w:r>
      <w:r w:rsidR="00592F7F">
        <w:t>как целостной системы</w:t>
      </w:r>
      <w:r w:rsidR="00FB5B77">
        <w:t>, для прогрессии нагрузок</w:t>
      </w:r>
      <w:r w:rsidR="00A077E8">
        <w:t>,</w:t>
      </w:r>
      <w:r w:rsidR="00FB5B77">
        <w:t xml:space="preserve"> </w:t>
      </w:r>
      <w:r w:rsidR="00A077E8">
        <w:t xml:space="preserve">с </w:t>
      </w:r>
      <w:r w:rsidR="00A077E8">
        <w:lastRenderedPageBreak/>
        <w:t>целью увеличить тренируемые  параметры</w:t>
      </w:r>
      <w:r w:rsidR="00592F7F">
        <w:t xml:space="preserve"> </w:t>
      </w:r>
      <w:r w:rsidR="00A077E8">
        <w:t>(</w:t>
      </w:r>
      <w:r w:rsidR="00592F7F">
        <w:t xml:space="preserve">преодолеваемый вес, </w:t>
      </w:r>
      <w:r w:rsidR="00A077E8">
        <w:t>скорость,</w:t>
      </w:r>
      <w:r w:rsidR="00E10AC8">
        <w:t xml:space="preserve"> </w:t>
      </w:r>
      <w:r w:rsidR="00A077E8">
        <w:t xml:space="preserve">гибкость, выносливость, </w:t>
      </w:r>
      <w:r w:rsidR="00592F7F">
        <w:t>координацию</w:t>
      </w:r>
      <w:r w:rsidR="00A077E8">
        <w:t>)</w:t>
      </w:r>
      <w:r w:rsidR="00FB5B77">
        <w:t>,</w:t>
      </w:r>
      <w:r w:rsidR="00A077E8">
        <w:t xml:space="preserve"> а не только мышц.</w:t>
      </w:r>
      <w:r w:rsidR="00FB5B77">
        <w:t xml:space="preserve"> </w:t>
      </w:r>
      <w:r w:rsidR="00220D24">
        <w:t>И бонусом получаем одновременное увеличе</w:t>
      </w:r>
      <w:r w:rsidR="00FB5B77">
        <w:t>н</w:t>
      </w:r>
      <w:r w:rsidR="00220D24">
        <w:t>ие мышц.</w:t>
      </w:r>
    </w:p>
    <w:p w:rsidR="00CC53D4" w:rsidRDefault="00CC53D4">
      <w:r>
        <w:t xml:space="preserve">-Стаж занятий, </w:t>
      </w:r>
      <w:r w:rsidR="00F3345A">
        <w:t xml:space="preserve"> тесно завязан на времени,</w:t>
      </w:r>
      <w:r w:rsidR="00FB5B77">
        <w:t xml:space="preserve"> </w:t>
      </w:r>
      <w:r w:rsidR="00F3345A">
        <w:t>но в данном контексте ра</w:t>
      </w:r>
      <w:r w:rsidR="00FB5B77">
        <w:t>ссматривает</w:t>
      </w:r>
      <w:r w:rsidR="00F3345A">
        <w:t>ся как отдельный пункт и</w:t>
      </w:r>
      <w:r w:rsidR="00FB5B77">
        <w:t xml:space="preserve"> имеет физиологическое значени</w:t>
      </w:r>
      <w:r w:rsidR="00E10AC8">
        <w:t>е</w:t>
      </w:r>
      <w:r w:rsidR="00F3345A">
        <w:t>,</w:t>
      </w:r>
      <w:r w:rsidR="00FB5B77">
        <w:t xml:space="preserve"> </w:t>
      </w:r>
      <w:r>
        <w:t>(тренировок с отягощением, каким либо спортом,  двигательной активности или её отсутствием)</w:t>
      </w:r>
      <w:r w:rsidR="00FB5B77">
        <w:t xml:space="preserve">, </w:t>
      </w:r>
      <w:r>
        <w:t>т</w:t>
      </w:r>
      <w:r w:rsidR="00FB5B77">
        <w:t>о есть</w:t>
      </w:r>
      <w:r>
        <w:t xml:space="preserve"> </w:t>
      </w:r>
      <w:proofErr w:type="gramStart"/>
      <w:r>
        <w:t>это то</w:t>
      </w:r>
      <w:proofErr w:type="gramEnd"/>
      <w:r>
        <w:t xml:space="preserve"> самое</w:t>
      </w:r>
      <w:r w:rsidR="00FB5B77">
        <w:t xml:space="preserve"> </w:t>
      </w:r>
      <w:r>
        <w:t>количество капитала</w:t>
      </w:r>
      <w:r w:rsidR="00072859">
        <w:t xml:space="preserve"> на входе в инвестиции, которое</w:t>
      </w:r>
      <w:r>
        <w:t xml:space="preserve"> увеличит</w:t>
      </w:r>
      <w:r w:rsidR="00072859">
        <w:t xml:space="preserve">ся </w:t>
      </w:r>
      <w:r>
        <w:t xml:space="preserve">быстрее, чем </w:t>
      </w:r>
      <w:r w:rsidR="00072859">
        <w:t xml:space="preserve">начинать </w:t>
      </w:r>
      <w:r>
        <w:t xml:space="preserve">с нуля. Два человека одновременно </w:t>
      </w:r>
      <w:r w:rsidR="00072859">
        <w:t>приступают</w:t>
      </w:r>
      <w:r>
        <w:t xml:space="preserve"> к тренировкам с разными исходными данными</w:t>
      </w:r>
      <w:r w:rsidR="00B36254">
        <w:t>.</w:t>
      </w:r>
      <w:r>
        <w:t xml:space="preserve"> </w:t>
      </w:r>
      <w:proofErr w:type="gramStart"/>
      <w:r w:rsidR="00B36254">
        <w:t>О</w:t>
      </w:r>
      <w:r>
        <w:t>дин со стажем,</w:t>
      </w:r>
      <w:r w:rsidR="00FB5B77">
        <w:t xml:space="preserve"> </w:t>
      </w:r>
      <w:r>
        <w:t>но даже</w:t>
      </w:r>
      <w:r w:rsidR="00914D07">
        <w:t xml:space="preserve"> с </w:t>
      </w:r>
      <w:r>
        <w:t xml:space="preserve"> большим перерывом</w:t>
      </w:r>
      <w:r w:rsidR="00E10AC8">
        <w:t>,</w:t>
      </w:r>
      <w:r>
        <w:t xml:space="preserve"> наберёт объём мышц и снизит процент жира намного быстрее</w:t>
      </w:r>
      <w:r w:rsidR="00914D07">
        <w:t xml:space="preserve">  (бла</w:t>
      </w:r>
      <w:r w:rsidR="00220D24">
        <w:t>года</w:t>
      </w:r>
      <w:r>
        <w:t>ря</w:t>
      </w:r>
      <w:r w:rsidR="00914D07">
        <w:t xml:space="preserve"> </w:t>
      </w:r>
      <w:r>
        <w:t xml:space="preserve"> такому физиологическому феном</w:t>
      </w:r>
      <w:r w:rsidR="00FB5B77">
        <w:t>ену</w:t>
      </w:r>
      <w:r w:rsidR="00914D07">
        <w:t>,</w:t>
      </w:r>
      <w:r w:rsidR="00FB5B77">
        <w:t xml:space="preserve"> </w:t>
      </w:r>
      <w:r>
        <w:t>как мышечная память)</w:t>
      </w:r>
      <w:r w:rsidR="00914D07">
        <w:t>,</w:t>
      </w:r>
      <w:r w:rsidR="00FB5B77">
        <w:t xml:space="preserve"> </w:t>
      </w:r>
      <w:r w:rsidR="00914D07">
        <w:t>чем его коллега без стажа</w:t>
      </w:r>
      <w:r w:rsidR="00E10AC8">
        <w:t>,</w:t>
      </w:r>
      <w:r w:rsidR="00914D07">
        <w:t xml:space="preserve"> </w:t>
      </w:r>
      <w:r w:rsidR="00FB5B77">
        <w:t>так как</w:t>
      </w:r>
      <w:r w:rsidR="00914D07">
        <w:t xml:space="preserve"> организм и мышечная система только начнет перестраивать (адаптировать) и подстраивать  все системы организма под  условия функционирования в отличных от состояния покоя</w:t>
      </w:r>
      <w:r w:rsidR="00B36254">
        <w:t>.</w:t>
      </w:r>
      <w:proofErr w:type="gramEnd"/>
      <w:r w:rsidR="00914D07">
        <w:t xml:space="preserve"> </w:t>
      </w:r>
      <w:r w:rsidR="00B36254">
        <w:t>Н</w:t>
      </w:r>
      <w:r w:rsidR="00914D07">
        <w:t>о это статья другой темы.</w:t>
      </w:r>
    </w:p>
    <w:p w:rsidR="00C12BD0" w:rsidRDefault="00220D24">
      <w:r>
        <w:t xml:space="preserve">Исходя из </w:t>
      </w:r>
      <w:proofErr w:type="gramStart"/>
      <w:r>
        <w:t>вышеперечисленного</w:t>
      </w:r>
      <w:proofErr w:type="gramEnd"/>
      <w:r>
        <w:t>,</w:t>
      </w:r>
      <w:r w:rsidR="00FB5B77">
        <w:t xml:space="preserve"> </w:t>
      </w:r>
      <w:r>
        <w:t>выбор за вами</w:t>
      </w:r>
      <w:r w:rsidR="00B36254">
        <w:t xml:space="preserve"> -</w:t>
      </w:r>
      <w:r>
        <w:t xml:space="preserve"> стоит ли вообще приступать к тр</w:t>
      </w:r>
      <w:r w:rsidR="00E646E0">
        <w:t>е</w:t>
      </w:r>
      <w:r>
        <w:t>нировкам</w:t>
      </w:r>
      <w:r w:rsidR="00E646E0">
        <w:t>,</w:t>
      </w:r>
      <w:r>
        <w:t xml:space="preserve"> если вам далеко за…</w:t>
      </w:r>
      <w:r w:rsidR="00B36254">
        <w:t xml:space="preserve">? </w:t>
      </w:r>
      <w:r w:rsidR="008E22B2">
        <w:t xml:space="preserve"> </w:t>
      </w:r>
      <w:proofErr w:type="gramStart"/>
      <w:r w:rsidR="00B36254">
        <w:t>Но</w:t>
      </w:r>
      <w:r>
        <w:t xml:space="preserve"> есть </w:t>
      </w:r>
      <w:r w:rsidR="008E22B2">
        <w:t xml:space="preserve">и </w:t>
      </w:r>
      <w:r>
        <w:t>хорошая новость</w:t>
      </w:r>
      <w:r w:rsidR="00B36254">
        <w:t xml:space="preserve"> -</w:t>
      </w:r>
      <w:r>
        <w:t xml:space="preserve"> крайние научные исследования подтвердили полезность </w:t>
      </w:r>
      <w:r w:rsidR="00C12BD0">
        <w:t xml:space="preserve">систематических тренировок </w:t>
      </w:r>
      <w:r>
        <w:t>для различных возр</w:t>
      </w:r>
      <w:r w:rsidR="00FB5B77">
        <w:t>а</w:t>
      </w:r>
      <w:r>
        <w:t xml:space="preserve">стных </w:t>
      </w:r>
      <w:r w:rsidR="00C12BD0">
        <w:t xml:space="preserve"> </w:t>
      </w:r>
      <w:r>
        <w:t>групп</w:t>
      </w:r>
      <w:r w:rsidR="00FB5B77">
        <w:t xml:space="preserve">, </w:t>
      </w:r>
      <w:r>
        <w:t>особенно для пожилых</w:t>
      </w:r>
      <w:r w:rsidR="008E22B2">
        <w:t>.</w:t>
      </w:r>
      <w:proofErr w:type="gramEnd"/>
      <w:r>
        <w:t xml:space="preserve"> </w:t>
      </w:r>
      <w:r w:rsidR="008E22B2">
        <w:t>А</w:t>
      </w:r>
      <w:r>
        <w:t xml:space="preserve"> и</w:t>
      </w:r>
      <w:r w:rsidR="00C6487A">
        <w:t>менно</w:t>
      </w:r>
      <w:r w:rsidR="00C12BD0">
        <w:t>:</w:t>
      </w:r>
    </w:p>
    <w:p w:rsidR="00220D24" w:rsidRDefault="00C6487A">
      <w:r>
        <w:t xml:space="preserve"> </w:t>
      </w:r>
      <w:r w:rsidR="00C12BD0">
        <w:t>-З</w:t>
      </w:r>
      <w:r>
        <w:t>амедляют потерю костной и мышечной массы,</w:t>
      </w:r>
      <w:r w:rsidR="00C12BD0">
        <w:t xml:space="preserve"> </w:t>
      </w:r>
      <w:r>
        <w:t>увеличивают выносливость силу и переносимость физ</w:t>
      </w:r>
      <w:r w:rsidR="00FB5B77">
        <w:t xml:space="preserve">ических </w:t>
      </w:r>
      <w:r>
        <w:t>упражнений,</w:t>
      </w:r>
      <w:r w:rsidR="00C12BD0">
        <w:t xml:space="preserve"> </w:t>
      </w:r>
      <w:r>
        <w:t>повышают основной обмен</w:t>
      </w:r>
      <w:r w:rsidR="00E10AC8">
        <w:t>,</w:t>
      </w:r>
      <w:r>
        <w:t xml:space="preserve"> в том числе за счёт расхода энергии на синтез белка,</w:t>
      </w:r>
      <w:r w:rsidR="00C12BD0">
        <w:t xml:space="preserve"> </w:t>
      </w:r>
      <w:r w:rsidR="00B36254">
        <w:t>что</w:t>
      </w:r>
      <w:r>
        <w:t xml:space="preserve"> способствует сохра</w:t>
      </w:r>
      <w:r w:rsidR="00C12BD0">
        <w:t>н</w:t>
      </w:r>
      <w:r>
        <w:t>ению сухой массы тела</w:t>
      </w:r>
      <w:r w:rsidR="00B36254">
        <w:t>,</w:t>
      </w:r>
      <w:r>
        <w:t xml:space="preserve"> препятствуя набору жира.</w:t>
      </w:r>
    </w:p>
    <w:p w:rsidR="00C6487A" w:rsidRDefault="00C12BD0">
      <w:r>
        <w:t>-</w:t>
      </w:r>
      <w:r w:rsidR="00C6487A">
        <w:t>Улучшают коо</w:t>
      </w:r>
      <w:r w:rsidR="00FB5B77">
        <w:t>р</w:t>
      </w:r>
      <w:r w:rsidR="00C6487A">
        <w:t>динацию и равновеси</w:t>
      </w:r>
      <w:r w:rsidR="00FB5B77">
        <w:t>е</w:t>
      </w:r>
      <w:r w:rsidR="00C6487A">
        <w:t>,</w:t>
      </w:r>
      <w:r w:rsidR="00FB5B77">
        <w:t xml:space="preserve"> </w:t>
      </w:r>
      <w:r w:rsidR="00C6487A">
        <w:t>уменьшают развития не</w:t>
      </w:r>
      <w:r w:rsidR="00E646E0">
        <w:t>к</w:t>
      </w:r>
      <w:r w:rsidR="00C6487A">
        <w:t>оторых</w:t>
      </w:r>
      <w:r w:rsidR="00E646E0">
        <w:t xml:space="preserve"> </w:t>
      </w:r>
      <w:r w:rsidR="00C6487A">
        <w:t xml:space="preserve"> видов рака,</w:t>
      </w:r>
      <w:r w:rsidR="00E646E0">
        <w:t xml:space="preserve"> </w:t>
      </w:r>
      <w:r w:rsidR="00C6487A">
        <w:t xml:space="preserve">хронических </w:t>
      </w:r>
      <w:proofErr w:type="spellStart"/>
      <w:proofErr w:type="gramStart"/>
      <w:r w:rsidR="00C6487A">
        <w:t>сердечно-сосудистых</w:t>
      </w:r>
      <w:proofErr w:type="spellEnd"/>
      <w:proofErr w:type="gramEnd"/>
      <w:r w:rsidR="00C6487A">
        <w:t xml:space="preserve"> </w:t>
      </w:r>
      <w:r w:rsidR="00E646E0">
        <w:t xml:space="preserve"> </w:t>
      </w:r>
      <w:r w:rsidR="00C6487A">
        <w:t>заболеваний,</w:t>
      </w:r>
      <w:r w:rsidR="00E646E0">
        <w:t xml:space="preserve"> </w:t>
      </w:r>
      <w:r w:rsidR="00C6487A">
        <w:t>падений и переломов.</w:t>
      </w:r>
    </w:p>
    <w:p w:rsidR="00C6487A" w:rsidRDefault="00C12BD0">
      <w:r>
        <w:t>-</w:t>
      </w:r>
      <w:r w:rsidR="00C6487A">
        <w:t>Улучша</w:t>
      </w:r>
      <w:r w:rsidR="00B36254">
        <w:t>ю</w:t>
      </w:r>
      <w:r w:rsidR="00C6487A">
        <w:t>т состояние при уже имеющихся хронических заболеваниях</w:t>
      </w:r>
      <w:r w:rsidR="00E646E0">
        <w:t xml:space="preserve"> </w:t>
      </w:r>
      <w:r w:rsidR="00C6487A">
        <w:t>-</w:t>
      </w:r>
      <w:r w:rsidR="00FB5B77">
        <w:t xml:space="preserve"> </w:t>
      </w:r>
      <w:r w:rsidR="00C6487A">
        <w:t>диабет,</w:t>
      </w:r>
      <w:r w:rsidR="00FB5B77">
        <w:t xml:space="preserve"> </w:t>
      </w:r>
      <w:r w:rsidR="00C6487A">
        <w:t xml:space="preserve">астма и </w:t>
      </w:r>
      <w:r w:rsidR="00FB5B77">
        <w:t>так далее</w:t>
      </w:r>
      <w:r w:rsidR="00C6487A">
        <w:t>.</w:t>
      </w:r>
    </w:p>
    <w:p w:rsidR="00EC3F14" w:rsidRDefault="00C12BD0">
      <w:r>
        <w:t>-</w:t>
      </w:r>
      <w:r w:rsidR="00E646E0">
        <w:t xml:space="preserve">Предотвращают или задерживают снижения </w:t>
      </w:r>
      <w:r w:rsidR="00FB5B77">
        <w:t>у</w:t>
      </w:r>
      <w:r w:rsidR="00E646E0">
        <w:t>мственных способностей, улучшает психологическое  самочу</w:t>
      </w:r>
      <w:r w:rsidR="00092E99">
        <w:t>в</w:t>
      </w:r>
      <w:r w:rsidR="00E646E0">
        <w:t>ствие и самооценку нормализует сон, у</w:t>
      </w:r>
      <w:r w:rsidR="00092E99">
        <w:t>меньшают риск де</w:t>
      </w:r>
      <w:r w:rsidR="00E646E0">
        <w:t>прессивных и тревожных расстройств.</w:t>
      </w:r>
    </w:p>
    <w:p w:rsidR="00E646E0" w:rsidRDefault="00C12BD0">
      <w:r>
        <w:t>-</w:t>
      </w:r>
      <w:r w:rsidR="00E646E0">
        <w:t>Обеспечивает возможность регулярных социальных контактов,</w:t>
      </w:r>
    </w:p>
    <w:p w:rsidR="00E646E0" w:rsidRDefault="00C12BD0">
      <w:r>
        <w:t>-</w:t>
      </w:r>
      <w:r w:rsidR="00E646E0">
        <w:t>Поддерживаю</w:t>
      </w:r>
      <w:r w:rsidR="00092E99">
        <w:t>т позитивны</w:t>
      </w:r>
      <w:r w:rsidR="00E646E0">
        <w:t xml:space="preserve">е поведенческие, стратегии, такие как ориентация на </w:t>
      </w:r>
      <w:proofErr w:type="spellStart"/>
      <w:r w:rsidR="00B36254">
        <w:t>самоэффективность</w:t>
      </w:r>
      <w:proofErr w:type="spellEnd"/>
      <w:r w:rsidR="00E646E0">
        <w:t>.</w:t>
      </w:r>
    </w:p>
    <w:p w:rsidR="00E646E0" w:rsidRDefault="00C12BD0">
      <w:r>
        <w:t>-</w:t>
      </w:r>
      <w:r w:rsidR="00E646E0">
        <w:t>Снижает риск инвалидности, увеличивают продолжительность жизни</w:t>
      </w:r>
      <w:r>
        <w:t>.</w:t>
      </w:r>
    </w:p>
    <w:p w:rsidR="00C12BD0" w:rsidRPr="00C12BD0" w:rsidRDefault="00C12BD0">
      <w:pPr>
        <w:rPr>
          <w:sz w:val="28"/>
          <w:szCs w:val="28"/>
        </w:rPr>
      </w:pPr>
      <w:r>
        <w:t xml:space="preserve">    </w:t>
      </w:r>
      <w:r w:rsidRPr="00C12BD0">
        <w:rPr>
          <w:sz w:val="28"/>
          <w:szCs w:val="28"/>
        </w:rPr>
        <w:t>Успехов</w:t>
      </w:r>
      <w:r w:rsidR="00092E99">
        <w:rPr>
          <w:sz w:val="28"/>
          <w:szCs w:val="28"/>
        </w:rPr>
        <w:t xml:space="preserve"> Вам и помните</w:t>
      </w:r>
      <w:r w:rsidRPr="00C12BD0">
        <w:rPr>
          <w:sz w:val="28"/>
          <w:szCs w:val="28"/>
        </w:rPr>
        <w:t>: Великая победа –</w:t>
      </w:r>
      <w:r w:rsidR="00092E99">
        <w:rPr>
          <w:sz w:val="28"/>
          <w:szCs w:val="28"/>
        </w:rPr>
        <w:t xml:space="preserve"> </w:t>
      </w:r>
      <w:r w:rsidRPr="00C12BD0">
        <w:rPr>
          <w:sz w:val="28"/>
          <w:szCs w:val="28"/>
        </w:rPr>
        <w:t>это победа над самим с</w:t>
      </w:r>
      <w:r w:rsidR="00092E99">
        <w:rPr>
          <w:sz w:val="28"/>
          <w:szCs w:val="28"/>
        </w:rPr>
        <w:t>о</w:t>
      </w:r>
      <w:r w:rsidRPr="00C12BD0">
        <w:rPr>
          <w:sz w:val="28"/>
          <w:szCs w:val="28"/>
        </w:rPr>
        <w:t>бой!!!</w:t>
      </w:r>
    </w:p>
    <w:p w:rsidR="00C12BD0" w:rsidRDefault="00C12BD0">
      <w:r>
        <w:t xml:space="preserve">    </w:t>
      </w:r>
      <w:r w:rsidR="00797379">
        <w:t>Информация для изучения:</w:t>
      </w:r>
    </w:p>
    <w:p w:rsidR="00255C5B" w:rsidRDefault="003945C1">
      <w:hyperlink r:id="rId4" w:history="1">
        <w:r w:rsidR="00255C5B" w:rsidRPr="003E4FB6">
          <w:rPr>
            <w:rStyle w:val="a3"/>
          </w:rPr>
          <w:t>https://fitness-pro.ru/biblioteka/periodizatsiya-dlya-maksimalnoy-gipertrofii/</w:t>
        </w:r>
      </w:hyperlink>
    </w:p>
    <w:p w:rsidR="008E22B2" w:rsidRDefault="003945C1">
      <w:hyperlink r:id="rId5" w:history="1">
        <w:r w:rsidR="00255C5B" w:rsidRPr="003E4FB6">
          <w:rPr>
            <w:rStyle w:val="a3"/>
          </w:rPr>
          <w:t>https://fitness-pro.ru/biblioteka/myshechnaya-pamyat/</w:t>
        </w:r>
      </w:hyperlink>
    </w:p>
    <w:p w:rsidR="00255C5B" w:rsidRDefault="003945C1">
      <w:hyperlink r:id="rId6" w:history="1">
        <w:r w:rsidR="00255C5B" w:rsidRPr="003E4FB6">
          <w:rPr>
            <w:rStyle w:val="a3"/>
          </w:rPr>
          <w:t>https://fitness-pro.ru/biblioteka/uprazhneniya-s-otyagoshcheniyami-polezny-i-v-pozhilom-vozraste/</w:t>
        </w:r>
      </w:hyperlink>
    </w:p>
    <w:p w:rsidR="00255C5B" w:rsidRDefault="003945C1">
      <w:hyperlink r:id="rId7" w:history="1">
        <w:r w:rsidR="00255C5B" w:rsidRPr="003E4FB6">
          <w:rPr>
            <w:rStyle w:val="a3"/>
          </w:rPr>
          <w:t>https://fitness-pro.ru/biblioteka/anabolicheskaya-rezistentnost-belkovogo-sinteza-u-pozhilykh-lyudey/</w:t>
        </w:r>
      </w:hyperlink>
    </w:p>
    <w:p w:rsidR="00255C5B" w:rsidRDefault="00255C5B"/>
    <w:p w:rsidR="008E22B2" w:rsidRDefault="008E22B2"/>
    <w:p w:rsidR="008E22B2" w:rsidRDefault="008E22B2"/>
    <w:p w:rsidR="008E22B2" w:rsidRDefault="008E22B2"/>
    <w:sectPr w:rsidR="008E22B2" w:rsidSect="007C0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3F14"/>
    <w:rsid w:val="000475C9"/>
    <w:rsid w:val="00072859"/>
    <w:rsid w:val="00092E99"/>
    <w:rsid w:val="000C74F1"/>
    <w:rsid w:val="001462FE"/>
    <w:rsid w:val="001B26F3"/>
    <w:rsid w:val="00220D24"/>
    <w:rsid w:val="00247493"/>
    <w:rsid w:val="00255C5B"/>
    <w:rsid w:val="002F1EE1"/>
    <w:rsid w:val="002F394A"/>
    <w:rsid w:val="003945C1"/>
    <w:rsid w:val="004250D3"/>
    <w:rsid w:val="00592F7F"/>
    <w:rsid w:val="005A6DE2"/>
    <w:rsid w:val="00604B5D"/>
    <w:rsid w:val="00797379"/>
    <w:rsid w:val="007C0FF3"/>
    <w:rsid w:val="00891F64"/>
    <w:rsid w:val="008C406F"/>
    <w:rsid w:val="008E22B2"/>
    <w:rsid w:val="00914D07"/>
    <w:rsid w:val="009750F7"/>
    <w:rsid w:val="00A077E8"/>
    <w:rsid w:val="00A10360"/>
    <w:rsid w:val="00A664A5"/>
    <w:rsid w:val="00AD60E7"/>
    <w:rsid w:val="00AF3634"/>
    <w:rsid w:val="00B36254"/>
    <w:rsid w:val="00B74D53"/>
    <w:rsid w:val="00C12BD0"/>
    <w:rsid w:val="00C6487A"/>
    <w:rsid w:val="00CC53D4"/>
    <w:rsid w:val="00D425C1"/>
    <w:rsid w:val="00E10AC8"/>
    <w:rsid w:val="00E646E0"/>
    <w:rsid w:val="00EC3F14"/>
    <w:rsid w:val="00F3345A"/>
    <w:rsid w:val="00FB5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C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itness-pro.ru/biblioteka/anabolicheskaya-rezistentnost-belkovogo-sinteza-u-pozhilykh-lyude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tness-pro.ru/biblioteka/uprazhneniya-s-otyagoshcheniyami-polezny-i-v-pozhilom-vozraste/" TargetMode="External"/><Relationship Id="rId5" Type="http://schemas.openxmlformats.org/officeDocument/2006/relationships/hyperlink" Target="https://fitness-pro.ru/biblioteka/myshechnaya-pamyat/" TargetMode="External"/><Relationship Id="rId4" Type="http://schemas.openxmlformats.org/officeDocument/2006/relationships/hyperlink" Target="https://fitness-pro.ru/biblioteka/periodizatsiya-dlya-maksimalnoy-gipertrofi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3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dcterms:created xsi:type="dcterms:W3CDTF">2021-03-03T18:04:00Z</dcterms:created>
  <dcterms:modified xsi:type="dcterms:W3CDTF">2021-03-07T21:38:00Z</dcterms:modified>
</cp:coreProperties>
</file>